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657" w:rsidRDefault="0018218E" w:rsidP="004A5651">
      <w:pPr>
        <w:jc w:val="center"/>
        <w:rPr>
          <w:rFonts w:ascii="Tw Cen MT Condensed" w:hAnsi="Tw Cen MT Condensed"/>
          <w:b/>
          <w:sz w:val="36"/>
          <w:szCs w:val="36"/>
        </w:rPr>
      </w:pPr>
      <w:r w:rsidRPr="004A5651">
        <w:rPr>
          <w:rFonts w:ascii="Tw Cen MT Condensed" w:hAnsi="Tw Cen MT Condensed"/>
          <w:b/>
          <w:sz w:val="36"/>
          <w:szCs w:val="36"/>
        </w:rPr>
        <w:t>Senior Survey</w:t>
      </w:r>
    </w:p>
    <w:p w:rsidR="004A5651" w:rsidRPr="004A5651" w:rsidRDefault="004A5651" w:rsidP="004A5651">
      <w:pPr>
        <w:jc w:val="center"/>
        <w:rPr>
          <w:rFonts w:ascii="Tw Cen MT Condensed" w:hAnsi="Tw Cen MT Condensed"/>
          <w:b/>
          <w:sz w:val="36"/>
          <w:szCs w:val="36"/>
        </w:rPr>
      </w:pPr>
    </w:p>
    <w:p w:rsidR="0018218E" w:rsidRPr="004A5651" w:rsidRDefault="0018218E" w:rsidP="0018218E">
      <w:pPr>
        <w:pStyle w:val="ListParagraph"/>
        <w:numPr>
          <w:ilvl w:val="0"/>
          <w:numId w:val="2"/>
        </w:numPr>
        <w:rPr>
          <w:rFonts w:ascii="Tw Cen MT Condensed" w:hAnsi="Tw Cen MT Condensed"/>
          <w:sz w:val="28"/>
          <w:szCs w:val="28"/>
        </w:rPr>
      </w:pPr>
      <w:r w:rsidRPr="004A5651">
        <w:rPr>
          <w:rFonts w:ascii="Tw Cen MT Condensed" w:hAnsi="Tw Cen MT Condensed"/>
          <w:sz w:val="28"/>
          <w:szCs w:val="28"/>
        </w:rPr>
        <w:t>Are you thinking about going to college or a tech school?</w:t>
      </w:r>
    </w:p>
    <w:p w:rsidR="0018218E" w:rsidRPr="004A5651" w:rsidRDefault="0018218E" w:rsidP="0018218E">
      <w:pPr>
        <w:pStyle w:val="ListParagraph"/>
        <w:rPr>
          <w:rFonts w:ascii="Tw Cen MT Condensed" w:hAnsi="Tw Cen MT Condensed"/>
          <w:sz w:val="28"/>
          <w:szCs w:val="28"/>
        </w:rPr>
      </w:pPr>
    </w:p>
    <w:p w:rsidR="0018218E" w:rsidRPr="004A5651" w:rsidRDefault="0018218E" w:rsidP="0018218E">
      <w:pPr>
        <w:pStyle w:val="ListParagraph"/>
        <w:ind w:left="1440"/>
        <w:rPr>
          <w:rFonts w:ascii="Tw Cen MT Condensed" w:hAnsi="Tw Cen MT Condensed"/>
          <w:sz w:val="28"/>
          <w:szCs w:val="28"/>
        </w:rPr>
      </w:pPr>
      <w:r w:rsidRPr="004A5651">
        <w:rPr>
          <w:rFonts w:ascii="Tw Cen MT Condensed" w:hAnsi="Tw Cen MT Condens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90962" wp14:editId="3399BA5C">
                <wp:simplePos x="0" y="0"/>
                <wp:positionH relativeFrom="column">
                  <wp:posOffset>609600</wp:posOffset>
                </wp:positionH>
                <wp:positionV relativeFrom="paragraph">
                  <wp:posOffset>9525</wp:posOffset>
                </wp:positionV>
                <wp:extent cx="247650" cy="2095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ln w="254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767F66" id="Rectangle 1" o:spid="_x0000_s1026" style="position:absolute;margin-left:48pt;margin-top:.75pt;width:19.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h6TZwIAACIFAAAOAAAAZHJzL2Uyb0RvYy54bWysVEtv2zAMvg/YfxB0X+0ESbsGdYqgRYcB&#10;RVv0gZ5VWUqMSaJGKXGyXz9Kdtysy2nYRSbN96ePurjcWsM2CkMDruKjk5Iz5STUjVtW/OX55stX&#10;zkIUrhYGnKr4TgV+Of/86aL1MzWGFZhaIaMkLsxaX/FVjH5WFEGulBXhBLxyZNSAVkRScVnUKFrK&#10;bk0xLsvTogWsPYJUIdDf687I5zm/1krGe62DisxUnHqL+cR8vqWzmF+I2RKFXzWyb0P8QxdWNI6K&#10;DqmuRRRsjc1fqWwjEQLoeCLBFqB1I1WegaYZlR+meVoJr/IsBE7wA0zh/6WVd5sHZE1Nd8eZE5au&#10;6JFAE25pFBsleFofZuT15B+w1wKJadatRpu+NAXbZkh3A6RqG5mkn+PJ2emUgJdkGpfnU5IpS/Ee&#10;7DHEbwosS0LFkYpnIMXmNsTOde+SahnHWso0nZRdotRd10+W4s6ozu1RaRordZDTZUKpK4NsI4gK&#10;Qkrl4mnfi3HkncJ0Y8wQODoWaGIGhQbofVOYykQbAstjgX9WHCJyVXBxCLaNAzyWoP4xVO78CcaD&#10;mZP4BvWObhOho3nw8qYhVG9FiA8Cidd0EbSr8Z4ObYCAhF7ibAX469j/5E90IytnLe1JxcPPtUDF&#10;mfnuiIjno8kkLVZWJtOzMSl4aHk7tLi1vQLCn8hG3WUx+UezFzWCfaWVXqSqZBJOUu2Ky4h75Sp2&#10;+0uPglSLRXajZfIi3ronL1PyhGpizfP2VaDvqRWJk3ew3ykx+8CwzjdFOlisI+gm0+8d1x5vWsRM&#10;4P7RSJt+qGev96dt/hsAAP//AwBQSwMEFAAGAAgAAAAhAJiUDd7dAAAABwEAAA8AAABkcnMvZG93&#10;bnJldi54bWxMj8FOwzAQRO9I/IO1SL1Rpy0JEOJUVSUOOUSIthFXN94mEfE6it02/D3bExxnZzXz&#10;JltPthcXHH3nSMFiHoFAqp3pqFFw2L8/voDwQZPRvSNU8IMe1vn9XaZT4670iZddaASHkE+1gjaE&#10;IZXS1y1a7eduQGLv5EarA8uxkWbUVw63vVxGUSKt7ogbWj3gtsX6e3e2CsqkLJe6qL6qotoW/nlh&#10;PsLJKDV7mDZvIAJO4e8ZbviMDjkzHd2ZjBe9gteEpwS+xyBu9ipmfVSweopB5pn8z5//AgAA//8D&#10;AFBLAQItABQABgAIAAAAIQC2gziS/gAAAOEBAAATAAAAAAAAAAAAAAAAAAAAAABbQ29udGVudF9U&#10;eXBlc10ueG1sUEsBAi0AFAAGAAgAAAAhADj9If/WAAAAlAEAAAsAAAAAAAAAAAAAAAAALwEAAF9y&#10;ZWxzLy5yZWxzUEsBAi0AFAAGAAgAAAAhAKYCHpNnAgAAIgUAAA4AAAAAAAAAAAAAAAAALgIAAGRy&#10;cy9lMm9Eb2MueG1sUEsBAi0AFAAGAAgAAAAhAJiUDd7dAAAABwEAAA8AAAAAAAAAAAAAAAAAwQQA&#10;AGRycy9kb3ducmV2LnhtbFBLBQYAAAAABAAEAPMAAADLBQAAAAA=&#10;" fillcolor="white [3201]" strokecolor="#70ad47 [3209]" strokeweight="2pt"/>
            </w:pict>
          </mc:Fallback>
        </mc:AlternateContent>
      </w:r>
      <w:r w:rsidRPr="004A5651">
        <w:rPr>
          <w:rFonts w:ascii="Tw Cen MT Condensed" w:hAnsi="Tw Cen MT Condens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FF4F84" wp14:editId="619A692C">
                <wp:simplePos x="0" y="0"/>
                <wp:positionH relativeFrom="column">
                  <wp:posOffset>2409825</wp:posOffset>
                </wp:positionH>
                <wp:positionV relativeFrom="paragraph">
                  <wp:posOffset>8890</wp:posOffset>
                </wp:positionV>
                <wp:extent cx="247650" cy="2095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4F165A" id="Rectangle 3" o:spid="_x0000_s1026" style="position:absolute;margin-left:189.75pt;margin-top:.7pt;width:19.5pt;height:16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YmGegIAAAAFAAAOAAAAZHJzL2Uyb0RvYy54bWysVEtv2zAMvg/YfxB0X+ykSdMadYogQYYB&#10;RVu0HXpmZNkWoNckJU7260fJbvpYT8N8kEmR4uPTR11dH5Qke+68MLqk41FOCdfMVEI3Jf35tPl2&#10;QYkPoCuQRvOSHrmn14uvX646W/CJaY2suCMYRPuisyVtQ7BFlnnWcgV+ZCzXaKyNUxBQdU1WOegw&#10;upLZJM/Ps864yjrDuPe4u+6NdJHi1zVn4a6uPQ9ElhRrC2l1ad3GNVtcQdE4sK1gQxnwD1UoEBqT&#10;nkKtIQDZOfFXKCWYM97UYcSMykxdC8ZTD9jNOP/QzWMLlqdeEBxvTzD5/xeW3e7vHRFVSc8o0aDw&#10;ih4QNNCN5OQswtNZX6DXo713g+ZRjL0eaqfiH7sghwTp8QQpPwTCcHMynZ/PEHiGpkl+OUMZo2Sv&#10;h63z4Ts3ikShpA6TJyBhf+ND7/riEnN5I0W1EVIm5ehX0pE94OUiJyrTUSLBB9ws6SZ9Q7Z3x6Qm&#10;HVYzm+axMEDW1RICisoiDl43lIBskM4suFTLu9PeNdtT1nm+XE/nnyWJRa/Bt311KUJ0g0KJgIyX&#10;QpX0Io/fcFrqaOWJs0PrEfoe7ChtTXXEu3KmJ7G3bCMwyQ02fA8OWYvd4CSGO1xqabBFM0iUtMb9&#10;/mw/+iOZ0EpJh1OA7f/ageOI4w+NNLscT6dxbJIync0nqLi3lu1bi96plcG7GOPMW5bE6B/ki1g7&#10;o55xYJcxK5pAM8zdAz0oq9BPJ44848tlcsNRsRBu9KNlMXjEKcL7dHgGZwfiBGTcrXmZGCg+8Kf3&#10;jSe1We6CqUUi1yuuSMqo4Jgleg5PQpzjt3ryen24Fn8AAAD//wMAUEsDBBQABgAIAAAAIQDIEvkK&#10;3wAAAAgBAAAPAAAAZHJzL2Rvd25yZXYueG1sTI9BS8NAEIXvgv9hGcGb3bRGm8ZsSlCkiCCYVsTb&#10;JjsmodnZkN220V/veNLj43u8+SZbT7YXRxx950jBfBaBQKqd6ahRsNs+XiUgfNBkdO8IFXyhh3V+&#10;fpbp1LgTveKxDI3gEfKpVtCGMKRS+rpFq/3MDUjMPt1odeA4NtKM+sTjtpeLKLqVVnfEF1o94H2L&#10;9b48WAUv793Dvn77fkqiRfFclKvl5mNTKXV5MRV3IAJO4a8Mv/qsDjk7Ve5AxotewfVydcNVBjEI&#10;5vE84VwxiGOQeSb/P5D/AAAA//8DAFBLAQItABQABgAIAAAAIQC2gziS/gAAAOEBAAATAAAAAAAA&#10;AAAAAAAAAAAAAABbQ29udGVudF9UeXBlc10ueG1sUEsBAi0AFAAGAAgAAAAhADj9If/WAAAAlAEA&#10;AAsAAAAAAAAAAAAAAAAALwEAAF9yZWxzLy5yZWxzUEsBAi0AFAAGAAgAAAAhAD3ViYZ6AgAAAAUA&#10;AA4AAAAAAAAAAAAAAAAALgIAAGRycy9lMm9Eb2MueG1sUEsBAi0AFAAGAAgAAAAhAMgS+QrfAAAA&#10;CAEAAA8AAAAAAAAAAAAAAAAA1AQAAGRycy9kb3ducmV2LnhtbFBLBQYAAAAABAAEAPMAAADgBQAA&#10;AAA=&#10;" fillcolor="window" strokecolor="#70ad47" strokeweight="2pt"/>
            </w:pict>
          </mc:Fallback>
        </mc:AlternateContent>
      </w:r>
      <w:r w:rsidRPr="004A5651">
        <w:rPr>
          <w:rFonts w:ascii="Tw Cen MT Condensed" w:hAnsi="Tw Cen MT Condensed"/>
          <w:sz w:val="28"/>
          <w:szCs w:val="28"/>
        </w:rPr>
        <w:t>Yes</w:t>
      </w:r>
      <w:r w:rsidRPr="004A5651">
        <w:rPr>
          <w:rFonts w:ascii="Tw Cen MT Condensed" w:hAnsi="Tw Cen MT Condensed"/>
          <w:sz w:val="28"/>
          <w:szCs w:val="28"/>
        </w:rPr>
        <w:tab/>
      </w:r>
      <w:r w:rsidRPr="004A5651">
        <w:rPr>
          <w:rFonts w:ascii="Tw Cen MT Condensed" w:hAnsi="Tw Cen MT Condensed"/>
          <w:sz w:val="28"/>
          <w:szCs w:val="28"/>
        </w:rPr>
        <w:tab/>
      </w:r>
      <w:r w:rsidRPr="004A5651">
        <w:rPr>
          <w:rFonts w:ascii="Tw Cen MT Condensed" w:hAnsi="Tw Cen MT Condensed"/>
          <w:sz w:val="28"/>
          <w:szCs w:val="28"/>
        </w:rPr>
        <w:tab/>
      </w:r>
      <w:r w:rsidRPr="004A5651">
        <w:rPr>
          <w:rFonts w:ascii="Tw Cen MT Condensed" w:hAnsi="Tw Cen MT Condensed"/>
          <w:sz w:val="28"/>
          <w:szCs w:val="28"/>
        </w:rPr>
        <w:tab/>
        <w:t>No</w:t>
      </w:r>
    </w:p>
    <w:p w:rsidR="0018218E" w:rsidRPr="004A5651" w:rsidRDefault="0018218E" w:rsidP="0018218E">
      <w:pPr>
        <w:pStyle w:val="ListParagraph"/>
        <w:ind w:left="1440"/>
        <w:rPr>
          <w:rFonts w:ascii="Tw Cen MT Condensed" w:hAnsi="Tw Cen MT Condensed"/>
          <w:sz w:val="28"/>
          <w:szCs w:val="28"/>
        </w:rPr>
      </w:pPr>
    </w:p>
    <w:p w:rsidR="0018218E" w:rsidRPr="004A5651" w:rsidRDefault="0018218E" w:rsidP="0018218E">
      <w:pPr>
        <w:pStyle w:val="ListParagraph"/>
        <w:numPr>
          <w:ilvl w:val="0"/>
          <w:numId w:val="2"/>
        </w:numPr>
        <w:rPr>
          <w:rFonts w:ascii="Tw Cen MT Condensed" w:hAnsi="Tw Cen MT Condensed"/>
          <w:sz w:val="28"/>
          <w:szCs w:val="28"/>
        </w:rPr>
      </w:pPr>
      <w:r w:rsidRPr="004A5651">
        <w:rPr>
          <w:rFonts w:ascii="Tw Cen MT Condensed" w:hAnsi="Tw Cen MT Condensed"/>
          <w:sz w:val="28"/>
          <w:szCs w:val="28"/>
        </w:rPr>
        <w:t>If yes, what are the top four school choices?</w:t>
      </w:r>
    </w:p>
    <w:p w:rsidR="0018218E" w:rsidRPr="004A5651" w:rsidRDefault="0018218E" w:rsidP="004A5651">
      <w:pPr>
        <w:pStyle w:val="ListParagraph"/>
        <w:numPr>
          <w:ilvl w:val="0"/>
          <w:numId w:val="3"/>
        </w:numPr>
        <w:spacing w:line="480" w:lineRule="auto"/>
        <w:rPr>
          <w:rFonts w:ascii="Tw Cen MT Condensed" w:hAnsi="Tw Cen MT Condensed"/>
          <w:sz w:val="28"/>
          <w:szCs w:val="28"/>
        </w:rPr>
      </w:pPr>
      <w:r w:rsidRPr="004A5651">
        <w:rPr>
          <w:rFonts w:ascii="Tw Cen MT Condensed" w:hAnsi="Tw Cen MT Condensed"/>
          <w:sz w:val="28"/>
          <w:szCs w:val="28"/>
        </w:rPr>
        <w:t>__________________________________</w:t>
      </w:r>
    </w:p>
    <w:p w:rsidR="0018218E" w:rsidRPr="004A5651" w:rsidRDefault="0018218E" w:rsidP="004A5651">
      <w:pPr>
        <w:pStyle w:val="ListParagraph"/>
        <w:numPr>
          <w:ilvl w:val="0"/>
          <w:numId w:val="3"/>
        </w:numPr>
        <w:spacing w:line="480" w:lineRule="auto"/>
        <w:rPr>
          <w:rFonts w:ascii="Tw Cen MT Condensed" w:hAnsi="Tw Cen MT Condensed"/>
          <w:sz w:val="28"/>
          <w:szCs w:val="28"/>
        </w:rPr>
      </w:pPr>
      <w:r w:rsidRPr="004A5651">
        <w:rPr>
          <w:rFonts w:ascii="Tw Cen MT Condensed" w:hAnsi="Tw Cen MT Condensed"/>
          <w:sz w:val="28"/>
          <w:szCs w:val="28"/>
        </w:rPr>
        <w:t>__________________________________</w:t>
      </w:r>
    </w:p>
    <w:p w:rsidR="0018218E" w:rsidRPr="004A5651" w:rsidRDefault="0018218E" w:rsidP="004A5651">
      <w:pPr>
        <w:pStyle w:val="ListParagraph"/>
        <w:numPr>
          <w:ilvl w:val="0"/>
          <w:numId w:val="3"/>
        </w:numPr>
        <w:spacing w:line="480" w:lineRule="auto"/>
        <w:rPr>
          <w:rFonts w:ascii="Tw Cen MT Condensed" w:hAnsi="Tw Cen MT Condensed"/>
          <w:sz w:val="28"/>
          <w:szCs w:val="28"/>
        </w:rPr>
      </w:pPr>
      <w:r w:rsidRPr="004A5651">
        <w:rPr>
          <w:rFonts w:ascii="Tw Cen MT Condensed" w:hAnsi="Tw Cen MT Condensed"/>
          <w:sz w:val="28"/>
          <w:szCs w:val="28"/>
        </w:rPr>
        <w:t>__________________________________</w:t>
      </w:r>
    </w:p>
    <w:p w:rsidR="0018218E" w:rsidRPr="004A5651" w:rsidRDefault="0018218E" w:rsidP="004A5651">
      <w:pPr>
        <w:pStyle w:val="ListParagraph"/>
        <w:numPr>
          <w:ilvl w:val="0"/>
          <w:numId w:val="3"/>
        </w:numPr>
        <w:spacing w:line="480" w:lineRule="auto"/>
        <w:rPr>
          <w:rFonts w:ascii="Tw Cen MT Condensed" w:hAnsi="Tw Cen MT Condensed"/>
          <w:sz w:val="28"/>
          <w:szCs w:val="28"/>
        </w:rPr>
      </w:pPr>
      <w:r w:rsidRPr="004A5651">
        <w:rPr>
          <w:rFonts w:ascii="Tw Cen MT Condensed" w:hAnsi="Tw Cen MT Condensed"/>
          <w:sz w:val="28"/>
          <w:szCs w:val="28"/>
        </w:rPr>
        <w:t>__________________________________</w:t>
      </w:r>
    </w:p>
    <w:p w:rsidR="0018218E" w:rsidRPr="004A5651" w:rsidRDefault="0018218E" w:rsidP="0018218E">
      <w:pPr>
        <w:pStyle w:val="ListParagraph"/>
        <w:rPr>
          <w:rFonts w:ascii="Tw Cen MT Condensed" w:hAnsi="Tw Cen MT Condensed"/>
          <w:sz w:val="28"/>
          <w:szCs w:val="28"/>
        </w:rPr>
      </w:pPr>
    </w:p>
    <w:p w:rsidR="0018218E" w:rsidRPr="004A5651" w:rsidRDefault="0018218E" w:rsidP="0018218E">
      <w:pPr>
        <w:pStyle w:val="ListParagraph"/>
        <w:numPr>
          <w:ilvl w:val="0"/>
          <w:numId w:val="2"/>
        </w:numPr>
        <w:rPr>
          <w:rFonts w:ascii="Tw Cen MT Condensed" w:hAnsi="Tw Cen MT Condensed"/>
          <w:sz w:val="28"/>
          <w:szCs w:val="28"/>
        </w:rPr>
      </w:pPr>
      <w:r w:rsidRPr="004A5651">
        <w:rPr>
          <w:rFonts w:ascii="Tw Cen MT Condensed" w:hAnsi="Tw Cen MT Condensed"/>
          <w:sz w:val="28"/>
          <w:szCs w:val="28"/>
        </w:rPr>
        <w:t>Are you interested in applying for scholarships?</w:t>
      </w:r>
    </w:p>
    <w:p w:rsidR="004A5651" w:rsidRPr="004A5651" w:rsidRDefault="004A5651" w:rsidP="004A5651">
      <w:pPr>
        <w:pStyle w:val="ListParagraph"/>
        <w:rPr>
          <w:rFonts w:ascii="Tw Cen MT Condensed" w:hAnsi="Tw Cen MT Condensed"/>
          <w:sz w:val="28"/>
          <w:szCs w:val="28"/>
        </w:rPr>
      </w:pPr>
    </w:p>
    <w:p w:rsidR="004A5651" w:rsidRPr="004A5651" w:rsidRDefault="004A5651" w:rsidP="004A5651">
      <w:pPr>
        <w:pStyle w:val="ListParagraph"/>
        <w:ind w:left="1440"/>
        <w:rPr>
          <w:rFonts w:ascii="Tw Cen MT Condensed" w:hAnsi="Tw Cen MT Condensed"/>
          <w:sz w:val="28"/>
          <w:szCs w:val="28"/>
        </w:rPr>
      </w:pPr>
      <w:r w:rsidRPr="004A5651">
        <w:rPr>
          <w:rFonts w:ascii="Tw Cen MT Condensed" w:hAnsi="Tw Cen MT Condens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24DAC7" wp14:editId="1FE9B692">
                <wp:simplePos x="0" y="0"/>
                <wp:positionH relativeFrom="column">
                  <wp:posOffset>609600</wp:posOffset>
                </wp:positionH>
                <wp:positionV relativeFrom="paragraph">
                  <wp:posOffset>9525</wp:posOffset>
                </wp:positionV>
                <wp:extent cx="247650" cy="2095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27E5AC" id="Rectangle 4" o:spid="_x0000_s1026" style="position:absolute;margin-left:48pt;margin-top:.75pt;width:19.5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VXYeQIAAAAFAAAOAAAAZHJzL2Uyb0RvYy54bWysVEtv2zAMvg/YfxB0X+0ETtMadYqgQYYB&#10;RVs0HXpmZNkWoNckJU7260fJbvpYT8N8kEmR4uPTR11dH5Qke+68MLqik7OcEq6ZqYVuK/rzaf3t&#10;ghIfQNcgjeYVPXJPrxdfv1z1tuRT0xlZc0cwiPZlbyvahWDLLPOs4wr8mbFco7ExTkFA1bVZ7aDH&#10;6Epm0zw/z3rjausM497j7mow0kWK3zSchfum8TwQWVGsLaTVpXUb12xxBWXrwHaCjWXAP1ShQGhM&#10;egq1ggBk58RfoZRgznjThDNmVGaaRjCeesBuJvmHbjYdWJ56QXC8PcHk/19Ydrd/cETUFS0o0aDw&#10;ih4RNNCt5KSI8PTWl+i1sQ9u1DyKsddD41T8YxfkkCA9niDlh0AYbk6L+fkMgWdomuaXM5QxSvZ6&#10;2DofvnOjSBQq6jB5AhL2tz4Mri8uMZc3UtRrIWVSjv5GOrIHvFzkRG16SiT4gJsVXadvzPbumNSk&#10;x2pmRR4LA2RdIyGgqCzi4HVLCcgW6cyCS7W8O+1duz1lnefLVTH/LEksegW+G6pLEaIblEoEZLwU&#10;qqIXefzG01JHK0+cHVuP0A9gR2lr6iPelTMDib1la4FJbrHhB3DIWuwGJzHc49JIgy2aUaKkM+73&#10;Z/vRH8mEVkp6nAJs/9cOHEccf2ik2eWkKOLYJKWYzaeouLeW7VuL3qkbg3cxwZm3LInRP8gXsXFG&#10;PePALmNWNIFmmHsAelRuwjCdOPKML5fJDUfFQrjVG8ti8IhThPfp8AzOjsQJyLg78zIxUH7gz+Ab&#10;T2qz3AXTiESuV1yRlFHBMUv0HJ+EOMdv9eT1+nAt/gAAAP//AwBQSwMEFAAGAAgAAAAhAFba5W3g&#10;AAAABwEAAA8AAABkcnMvZG93bnJldi54bWxMj0FLw0AQhe+C/2EZwZvd2JraxmxKUKRIQTCtiLdN&#10;dkxCs7Mhu22jv97pSY9v3vDe99LVaDtxxMG3jhTcTiIQSJUzLdUKdtvnmwUIHzQZ3TlCBd/oYZVd&#10;XqQ6Me5Eb3gsQi04hHyiFTQh9ImUvmrQaj9xPRJ7X26wOrAcamkGfeJw28lpFM2l1S1xQ6N7fGyw&#10;2hcHq+D1o33aV+8/L4tomm/yYnm//lyXSl1fjfkDiIBj+HuGMz6jQ8ZMpTuQ8aJTsJzzlMD3GMTZ&#10;nsWsSwWzuxhklsr//NkvAAAA//8DAFBLAQItABQABgAIAAAAIQC2gziS/gAAAOEBAAATAAAAAAAA&#10;AAAAAAAAAAAAAABbQ29udGVudF9UeXBlc10ueG1sUEsBAi0AFAAGAAgAAAAhADj9If/WAAAAlAEA&#10;AAsAAAAAAAAAAAAAAAAALwEAAF9yZWxzLy5yZWxzUEsBAi0AFAAGAAgAAAAhAIC5Vdh5AgAAAAUA&#10;AA4AAAAAAAAAAAAAAAAALgIAAGRycy9lMm9Eb2MueG1sUEsBAi0AFAAGAAgAAAAhAFba5W3gAAAA&#10;BwEAAA8AAAAAAAAAAAAAAAAA0wQAAGRycy9kb3ducmV2LnhtbFBLBQYAAAAABAAEAPMAAADgBQAA&#10;AAA=&#10;" fillcolor="window" strokecolor="#70ad47" strokeweight="2pt"/>
            </w:pict>
          </mc:Fallback>
        </mc:AlternateContent>
      </w:r>
      <w:r w:rsidRPr="004A5651">
        <w:rPr>
          <w:rFonts w:ascii="Tw Cen MT Condensed" w:hAnsi="Tw Cen MT Condens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0DD44E" wp14:editId="0196A94E">
                <wp:simplePos x="0" y="0"/>
                <wp:positionH relativeFrom="column">
                  <wp:posOffset>2409825</wp:posOffset>
                </wp:positionH>
                <wp:positionV relativeFrom="paragraph">
                  <wp:posOffset>8890</wp:posOffset>
                </wp:positionV>
                <wp:extent cx="247650" cy="2095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D28EC4" id="Rectangle 5" o:spid="_x0000_s1026" style="position:absolute;margin-left:189.75pt;margin-top:.7pt;width:19.5pt;height:16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epNeQIAAAAFAAAOAAAAZHJzL2Uyb0RvYy54bWysVEtv2zAMvg/YfxB0X+0ESdMadYqgQYYB&#10;RVesHXpmZMkWoNckJU7260fJbvpYT8N8kEmR4uPTR11dH7Qie+6DtKamk7OSEm6YbaRpa/rzcfPl&#10;gpIQwTSgrOE1PfJAr5efP131ruJT21nVcE8wiAlV72raxeiqogis4xrCmXXcoFFYryGi6tui8dBj&#10;dK2KaVmeF731jfOW8RBwdz0Y6TLHF4Kz+F2IwCNRNcXaYl59XrdpLZZXULUeXCfZWAb8QxUapMGk&#10;p1BriEB2Xv4VSkvmbbAinjGrCyuEZDz3gN1MynfdPHTgeO4FwQnuBFP4f2HZ3f7eE9nUdE6JAY1X&#10;9ANBA9MqTuYJnt6FCr0e3L0ftYBi6vUgvE5/7IIcMqTHE6T8EAnDzelscT5H4BmapuXlHGWMUrwc&#10;dj7Er9xqkoSaekyegYT9bYiD67NLyhWsks1GKpWVY7hRnuwBLxc50dieEgUh4mZNN/kbs705pgzp&#10;sZr5rEyFAbJOKIgoaoc4BNNSAqpFOrPocy1vTgffbk9ZF+VqPVt8lCQVvYbQDdXlCMkNKi0jMl5J&#10;XdOLMn3jaWWSlWfOjq0n6Aewk7S1zRHvytuBxMGxjcQkt9jwPXhkLXaDkxi/4yKUxRbtKFHSWf/7&#10;o/3kj2RCKyU9TgG2/2sHniOO3wzS7HIym6Wxycpsvpii4l9btq8tZqdvLN7FBGfesSwm/6ieReGt&#10;fsKBXaWsaALDMPcA9KjcxGE6ceQZX62yG46Kg3hrHhxLwRNOCd7HwxN4NxInIuPu7PPEQPWOP4Nv&#10;OmnsahetkJlcL7giKZOCY5bpOT4JaY5f69nr5eFa/gEAAP//AwBQSwMEFAAGAAgAAAAhAMgS+Qrf&#10;AAAACAEAAA8AAABkcnMvZG93bnJldi54bWxMj0FLw0AQhe+C/2EZwZvdtEabxmxKUKSIIJhWxNsm&#10;Oyah2dmQ3bbRX+940uPje7z5JltPthdHHH3nSMF8FoFAqp3pqFGw2z5eJSB80GR07wgVfKGHdX5+&#10;lunUuBO94rEMjeAR8qlW0IYwpFL6ukWr/cwNSMw+3Wh14Dg20oz6xOO2l4soupVWd8QXWj3gfYv1&#10;vjxYBS/v3cO+fvt+SqJF8VyUq+XmY1MpdXkxFXcgAk7hrwy/+qwOOTtV7kDGi17B9XJ1w1UGMQjm&#10;8TzhXDGIY5B5Jv8/kP8AAAD//wMAUEsBAi0AFAAGAAgAAAAhALaDOJL+AAAA4QEAABMAAAAAAAAA&#10;AAAAAAAAAAAAAFtDb250ZW50X1R5cGVzXS54bWxQSwECLQAUAAYACAAAACEAOP0h/9YAAACUAQAA&#10;CwAAAAAAAAAAAAAAAAAvAQAAX3JlbHMvLnJlbHNQSwECLQAUAAYACAAAACEAiRnqTXkCAAAABQAA&#10;DgAAAAAAAAAAAAAAAAAuAgAAZHJzL2Uyb0RvYy54bWxQSwECLQAUAAYACAAAACEAyBL5Ct8AAAAI&#10;AQAADwAAAAAAAAAAAAAAAADTBAAAZHJzL2Rvd25yZXYueG1sUEsFBgAAAAAEAAQA8wAAAN8FAAAA&#10;AA==&#10;" fillcolor="window" strokecolor="#70ad47" strokeweight="2pt"/>
            </w:pict>
          </mc:Fallback>
        </mc:AlternateContent>
      </w:r>
      <w:r w:rsidRPr="004A5651">
        <w:rPr>
          <w:rFonts w:ascii="Tw Cen MT Condensed" w:hAnsi="Tw Cen MT Condensed"/>
          <w:sz w:val="28"/>
          <w:szCs w:val="28"/>
        </w:rPr>
        <w:t>Yes</w:t>
      </w:r>
      <w:r w:rsidRPr="004A5651">
        <w:rPr>
          <w:rFonts w:ascii="Tw Cen MT Condensed" w:hAnsi="Tw Cen MT Condensed"/>
          <w:sz w:val="28"/>
          <w:szCs w:val="28"/>
        </w:rPr>
        <w:tab/>
      </w:r>
      <w:r w:rsidRPr="004A5651">
        <w:rPr>
          <w:rFonts w:ascii="Tw Cen MT Condensed" w:hAnsi="Tw Cen MT Condensed"/>
          <w:sz w:val="28"/>
          <w:szCs w:val="28"/>
        </w:rPr>
        <w:tab/>
      </w:r>
      <w:r w:rsidRPr="004A5651">
        <w:rPr>
          <w:rFonts w:ascii="Tw Cen MT Condensed" w:hAnsi="Tw Cen MT Condensed"/>
          <w:sz w:val="28"/>
          <w:szCs w:val="28"/>
        </w:rPr>
        <w:tab/>
      </w:r>
      <w:r w:rsidRPr="004A5651">
        <w:rPr>
          <w:rFonts w:ascii="Tw Cen MT Condensed" w:hAnsi="Tw Cen MT Condensed"/>
          <w:sz w:val="28"/>
          <w:szCs w:val="28"/>
        </w:rPr>
        <w:tab/>
        <w:t>No</w:t>
      </w:r>
    </w:p>
    <w:p w:rsidR="004A5651" w:rsidRPr="004A5651" w:rsidRDefault="004A5651" w:rsidP="004A5651">
      <w:pPr>
        <w:pStyle w:val="ListParagraph"/>
        <w:rPr>
          <w:rFonts w:ascii="Tw Cen MT Condensed" w:hAnsi="Tw Cen MT Condensed"/>
          <w:sz w:val="28"/>
          <w:szCs w:val="28"/>
        </w:rPr>
      </w:pPr>
    </w:p>
    <w:p w:rsidR="004A5651" w:rsidRPr="004A5651" w:rsidRDefault="004A5651" w:rsidP="004A5651">
      <w:pPr>
        <w:pStyle w:val="ListParagraph"/>
        <w:rPr>
          <w:rFonts w:ascii="Tw Cen MT Condensed" w:hAnsi="Tw Cen MT Condensed"/>
          <w:sz w:val="28"/>
          <w:szCs w:val="28"/>
        </w:rPr>
      </w:pPr>
    </w:p>
    <w:p w:rsidR="0018218E" w:rsidRPr="004A5651" w:rsidRDefault="0018218E" w:rsidP="0018218E">
      <w:pPr>
        <w:pStyle w:val="ListParagraph"/>
        <w:numPr>
          <w:ilvl w:val="0"/>
          <w:numId w:val="2"/>
        </w:numPr>
        <w:rPr>
          <w:rFonts w:ascii="Tw Cen MT Condensed" w:hAnsi="Tw Cen MT Condensed"/>
          <w:sz w:val="28"/>
          <w:szCs w:val="28"/>
        </w:rPr>
      </w:pPr>
      <w:r w:rsidRPr="004A5651">
        <w:rPr>
          <w:rFonts w:ascii="Tw Cen MT Condensed" w:hAnsi="Tw Cen MT Condensed"/>
          <w:sz w:val="28"/>
          <w:szCs w:val="28"/>
        </w:rPr>
        <w:t>Have you taken the ACT?</w:t>
      </w:r>
    </w:p>
    <w:p w:rsidR="004A5651" w:rsidRPr="004A5651" w:rsidRDefault="004A5651" w:rsidP="004A5651">
      <w:pPr>
        <w:pStyle w:val="ListParagraph"/>
        <w:rPr>
          <w:rFonts w:ascii="Tw Cen MT Condensed" w:hAnsi="Tw Cen MT Condensed"/>
          <w:sz w:val="28"/>
          <w:szCs w:val="28"/>
        </w:rPr>
      </w:pPr>
    </w:p>
    <w:p w:rsidR="004A5651" w:rsidRPr="004A5651" w:rsidRDefault="004A5651" w:rsidP="004A5651">
      <w:pPr>
        <w:pStyle w:val="ListParagraph"/>
        <w:ind w:left="1440"/>
        <w:rPr>
          <w:rFonts w:ascii="Tw Cen MT Condensed" w:hAnsi="Tw Cen MT Condensed"/>
          <w:sz w:val="28"/>
          <w:szCs w:val="28"/>
        </w:rPr>
      </w:pPr>
      <w:r w:rsidRPr="004A5651">
        <w:rPr>
          <w:rFonts w:ascii="Tw Cen MT Condensed" w:hAnsi="Tw Cen MT Condens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24DAC7" wp14:editId="1FE9B692">
                <wp:simplePos x="0" y="0"/>
                <wp:positionH relativeFrom="column">
                  <wp:posOffset>609600</wp:posOffset>
                </wp:positionH>
                <wp:positionV relativeFrom="paragraph">
                  <wp:posOffset>9525</wp:posOffset>
                </wp:positionV>
                <wp:extent cx="247650" cy="2095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4136EC" id="Rectangle 6" o:spid="_x0000_s1026" style="position:absolute;margin-left:48pt;margin-top:.75pt;width:19.5pt;height:1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1soeQIAAAAFAAAOAAAAZHJzL2Uyb0RvYy54bWysVEtv2zAMvg/YfxB0X+wEebRGnSJokGFA&#10;0RZth54ZWbYF6DVJiZP9+lGym7RdT8N8kEmR4uPTR11dH5Qke+68MLqk41FOCdfMVEI3Jf35vPl2&#10;QYkPoCuQRvOSHrmn18uvX646W/CJaY2suCMYRPuisyVtQ7BFlnnWcgV+ZCzXaKyNUxBQdU1WOegw&#10;upLZJM/nWWdcZZ1h3HvcXfdGukzx65qzcF/XngciS4q1hbS6tG7jmi2voGgc2FawoQz4hyoUCI1J&#10;T6HWEIDsnPgrlBLMGW/qMGJGZaauBeOpB+xmnH/o5qkFy1MvCI63J5j8/wvL7vYPjoiqpHNKNCi8&#10;okcEDXQjOZlHeDrrC/R6sg9u0DyKsddD7VT8YxfkkCA9niDlh0AYbk6mi/kMgWdomuSXM5QxSnY+&#10;bJ0P37lRJAoldZg8AQn7Wx9611eXmMsbKaqNkDIpR38jHdkDXi5yojIdJRJ8wM2SbtI3ZHt3TGrS&#10;YTWzaR4LA2RdLSGgqCzi4HVDCcgG6cyCS7W8O+1dsz1lXeSr9XTxWZJY9Bp821eXIkQ3KJQIyHgp&#10;VEkv8vgNp6WOVp44O7Qeoe/BjtLWVEe8K2d6EnvLNgKT3GLDD+CQtdgNTmK4x6WWBls0g0RJa9zv&#10;z/ajP5IJrZR0OAXY/q8dOI44/tBIs8vxdBrHJinT2WKCintr2b616J26MXgXY5x5y5IY/YN8FWtn&#10;1AsO7CpmRRNohrl7oAflJvTTiSPP+GqV3HBULIRb/WRZDB5xivA+H17A2YE4ARl3Z14nBooP/Ol9&#10;40ltVrtgapHIdcYVSRkVHLNEz+FJiHP8Vk9e54dr+QcAAP//AwBQSwMEFAAGAAgAAAAhAFba5W3g&#10;AAAABwEAAA8AAABkcnMvZG93bnJldi54bWxMj0FLw0AQhe+C/2EZwZvd2JraxmxKUKRIQTCtiLdN&#10;dkxCs7Mhu22jv97pSY9v3vDe99LVaDtxxMG3jhTcTiIQSJUzLdUKdtvnmwUIHzQZ3TlCBd/oYZVd&#10;XqQ6Me5Eb3gsQi04hHyiFTQh9ImUvmrQaj9xPRJ7X26wOrAcamkGfeJw28lpFM2l1S1xQ6N7fGyw&#10;2hcHq+D1o33aV+8/L4tomm/yYnm//lyXSl1fjfkDiIBj+HuGMz6jQ8ZMpTuQ8aJTsJzzlMD3GMTZ&#10;nsWsSwWzuxhklsr//NkvAAAA//8DAFBLAQItABQABgAIAAAAIQC2gziS/gAAAOEBAAATAAAAAAAA&#10;AAAAAAAAAAAAAABbQ29udGVudF9UeXBlc10ueG1sUEsBAi0AFAAGAAgAAAAhADj9If/WAAAAlAEA&#10;AAsAAAAAAAAAAAAAAAAALwEAAF9yZWxzLy5yZWxzUEsBAi0AFAAGAAgAAAAhANP/Wyh5AgAAAAUA&#10;AA4AAAAAAAAAAAAAAAAALgIAAGRycy9lMm9Eb2MueG1sUEsBAi0AFAAGAAgAAAAhAFba5W3gAAAA&#10;BwEAAA8AAAAAAAAAAAAAAAAA0wQAAGRycy9kb3ducmV2LnhtbFBLBQYAAAAABAAEAPMAAADgBQAA&#10;AAA=&#10;" fillcolor="window" strokecolor="#70ad47" strokeweight="2pt"/>
            </w:pict>
          </mc:Fallback>
        </mc:AlternateContent>
      </w:r>
      <w:r w:rsidRPr="004A5651">
        <w:rPr>
          <w:rFonts w:ascii="Tw Cen MT Condensed" w:hAnsi="Tw Cen MT Condens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0DD44E" wp14:editId="0196A94E">
                <wp:simplePos x="0" y="0"/>
                <wp:positionH relativeFrom="column">
                  <wp:posOffset>2409825</wp:posOffset>
                </wp:positionH>
                <wp:positionV relativeFrom="paragraph">
                  <wp:posOffset>8890</wp:posOffset>
                </wp:positionV>
                <wp:extent cx="247650" cy="2095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A4D7A" id="Rectangle 7" o:spid="_x0000_s1026" style="position:absolute;margin-left:189.75pt;margin-top:.7pt;width:19.5pt;height:16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+S9fAIAAAAFAAAOAAAAZHJzL2Uyb0RvYy54bWysVEtv2zAMvg/YfxB0X+0ESdMadYqgQYYB&#10;RVusHXpmZMkWoNckJU7260fJbvrYTsN8kEmR4uPTR11dH7Qie+6DtKamk7OSEm6YbaRpa/rjafPl&#10;gpIQwTSgrOE1PfJAr5efP131ruJT21nVcE8wiAlV72raxeiqogis4xrCmXXcoFFYryGi6tui8dBj&#10;dK2KaVmeF731jfOW8RBwdz0Y6TLHF4KzeC9E4JGommJtMa8+r9u0FssrqFoPrpNsLAP+oQoN0mDS&#10;U6g1RCA7L/8IpSXzNlgRz5jVhRVCMp57wG4m5YduHjtwPPeC4AR3gin8v7Dsbv/giWxquqDEgMYr&#10;+o6ggWkVJ4sET+9ChV6P7sGPWkAx9XoQXqc/dkEOGdLjCVJ+iITh5nS2OJ8j8AxN0/JyjjJGKV4P&#10;Ox/iV241SUJNPSbPQML+NsTB9cUl5QpWyWYjlcrKMdwoT/aAl4ucaGxPiYIQcbOmm/yN2d4dU4b0&#10;WM18VqbCAFknFEQUtUMcgmkpAdUinVn0uZZ3p4Nvt6esi3K1nmWYsKV3bqnoNYRuqC6bUi1QaRmR&#10;8Urqml6U6RtLVCZZeebs2HqCfgA7SVvbHPGuvB1IHBzbSExyiw0/gEfWYjc4ifEeF6EstmhHiZLO&#10;+l9/20/+SCa0UtLjFGD7P3fgOeL4zSDNLiezWRqbrMzmiykq/q1l+9ZidvrG4l1McOYdy2Lyj+pF&#10;FN7qZxzYVcqKJjAMcw9Aj8pNHKYTR57x1Sq74ag4iLfm0bEUPOGU4H06PIN3I3EiMu7OvkwMVB/4&#10;M/imk8audtEKmcn1iiuSMik4Zpme45OQ5vitnr1eH67lbwAAAP//AwBQSwMEFAAGAAgAAAAhAMgS&#10;+QrfAAAACAEAAA8AAABkcnMvZG93bnJldi54bWxMj0FLw0AQhe+C/2EZwZvdtEabxmxKUKSIIJhW&#10;xNsmOyah2dmQ3bbRX+940uPje7z5JltPthdHHH3nSMF8FoFAqp3pqFGw2z5eJSB80GR07wgVfKGH&#10;dX5+lunUuBO94rEMjeAR8qlW0IYwpFL6ukWr/cwNSMw+3Wh14Dg20oz6xOO2l4soupVWd8QXWj3g&#10;fYv1vjxYBS/v3cO+fvt+SqJF8VyUq+XmY1MpdXkxFXcgAk7hrwy/+qwOOTtV7kDGi17B9XJ1w1UG&#10;MQjm8TzhXDGIY5B5Jv8/kP8AAAD//wMAUEsBAi0AFAAGAAgAAAAhALaDOJL+AAAA4QEAABMAAAAA&#10;AAAAAAAAAAAAAAAAAFtDb250ZW50X1R5cGVzXS54bWxQSwECLQAUAAYACAAAACEAOP0h/9YAAACU&#10;AQAACwAAAAAAAAAAAAAAAAAvAQAAX3JlbHMvLnJlbHNQSwECLQAUAAYACAAAACEA2l/kvXwCAAAA&#10;BQAADgAAAAAAAAAAAAAAAAAuAgAAZHJzL2Uyb0RvYy54bWxQSwECLQAUAAYACAAAACEAyBL5Ct8A&#10;AAAIAQAADwAAAAAAAAAAAAAAAADWBAAAZHJzL2Rvd25yZXYueG1sUEsFBgAAAAAEAAQA8wAAAOIF&#10;AAAAAA==&#10;" fillcolor="window" strokecolor="#70ad47" strokeweight="2pt"/>
            </w:pict>
          </mc:Fallback>
        </mc:AlternateContent>
      </w:r>
      <w:r w:rsidRPr="004A5651">
        <w:rPr>
          <w:rFonts w:ascii="Tw Cen MT Condensed" w:hAnsi="Tw Cen MT Condensed"/>
          <w:sz w:val="28"/>
          <w:szCs w:val="28"/>
        </w:rPr>
        <w:t>Yes</w:t>
      </w:r>
      <w:r w:rsidRPr="004A5651">
        <w:rPr>
          <w:rFonts w:ascii="Tw Cen MT Condensed" w:hAnsi="Tw Cen MT Condensed"/>
          <w:sz w:val="28"/>
          <w:szCs w:val="28"/>
        </w:rPr>
        <w:tab/>
      </w:r>
      <w:r w:rsidRPr="004A5651">
        <w:rPr>
          <w:rFonts w:ascii="Tw Cen MT Condensed" w:hAnsi="Tw Cen MT Condensed"/>
          <w:sz w:val="28"/>
          <w:szCs w:val="28"/>
        </w:rPr>
        <w:tab/>
      </w:r>
      <w:r w:rsidRPr="004A5651">
        <w:rPr>
          <w:rFonts w:ascii="Tw Cen MT Condensed" w:hAnsi="Tw Cen MT Condensed"/>
          <w:sz w:val="28"/>
          <w:szCs w:val="28"/>
        </w:rPr>
        <w:tab/>
      </w:r>
      <w:r w:rsidRPr="004A5651">
        <w:rPr>
          <w:rFonts w:ascii="Tw Cen MT Condensed" w:hAnsi="Tw Cen MT Condensed"/>
          <w:sz w:val="28"/>
          <w:szCs w:val="28"/>
        </w:rPr>
        <w:tab/>
        <w:t>No</w:t>
      </w:r>
    </w:p>
    <w:p w:rsidR="004A5651" w:rsidRPr="004A5651" w:rsidRDefault="004A5651" w:rsidP="004A5651">
      <w:pPr>
        <w:pStyle w:val="ListParagraph"/>
        <w:rPr>
          <w:rFonts w:ascii="Tw Cen MT Condensed" w:hAnsi="Tw Cen MT Condensed"/>
          <w:sz w:val="28"/>
          <w:szCs w:val="28"/>
        </w:rPr>
      </w:pPr>
    </w:p>
    <w:p w:rsidR="004A5651" w:rsidRPr="004A5651" w:rsidRDefault="004A5651" w:rsidP="004A5651">
      <w:pPr>
        <w:pStyle w:val="ListParagraph"/>
        <w:rPr>
          <w:rFonts w:ascii="Tw Cen MT Condensed" w:hAnsi="Tw Cen MT Condensed"/>
          <w:sz w:val="28"/>
          <w:szCs w:val="28"/>
        </w:rPr>
      </w:pPr>
    </w:p>
    <w:p w:rsidR="0018218E" w:rsidRPr="004A5651" w:rsidRDefault="0018218E" w:rsidP="0018218E">
      <w:pPr>
        <w:pStyle w:val="ListParagraph"/>
        <w:numPr>
          <w:ilvl w:val="0"/>
          <w:numId w:val="2"/>
        </w:numPr>
        <w:rPr>
          <w:rFonts w:ascii="Tw Cen MT Condensed" w:hAnsi="Tw Cen MT Condensed"/>
          <w:sz w:val="28"/>
          <w:szCs w:val="28"/>
        </w:rPr>
      </w:pPr>
      <w:r w:rsidRPr="004A5651">
        <w:rPr>
          <w:rFonts w:ascii="Tw Cen MT Condensed" w:hAnsi="Tw Cen MT Condensed"/>
          <w:sz w:val="28"/>
          <w:szCs w:val="28"/>
        </w:rPr>
        <w:t>Do you want to retake the ACT?</w:t>
      </w:r>
    </w:p>
    <w:p w:rsidR="004A5651" w:rsidRPr="004A5651" w:rsidRDefault="004A5651" w:rsidP="004A5651">
      <w:pPr>
        <w:pStyle w:val="ListParagraph"/>
        <w:rPr>
          <w:rFonts w:ascii="Tw Cen MT Condensed" w:hAnsi="Tw Cen MT Condensed"/>
          <w:sz w:val="28"/>
          <w:szCs w:val="28"/>
        </w:rPr>
      </w:pPr>
    </w:p>
    <w:p w:rsidR="004A5651" w:rsidRPr="004A5651" w:rsidRDefault="004A5651" w:rsidP="004A5651">
      <w:pPr>
        <w:pStyle w:val="ListParagraph"/>
        <w:ind w:left="1440"/>
        <w:rPr>
          <w:rFonts w:ascii="Tw Cen MT Condensed" w:hAnsi="Tw Cen MT Condensed"/>
          <w:sz w:val="28"/>
          <w:szCs w:val="28"/>
        </w:rPr>
      </w:pPr>
      <w:r w:rsidRPr="004A5651">
        <w:rPr>
          <w:rFonts w:ascii="Tw Cen MT Condensed" w:hAnsi="Tw Cen MT Condens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24DAC7" wp14:editId="1FE9B692">
                <wp:simplePos x="0" y="0"/>
                <wp:positionH relativeFrom="column">
                  <wp:posOffset>609600</wp:posOffset>
                </wp:positionH>
                <wp:positionV relativeFrom="paragraph">
                  <wp:posOffset>9525</wp:posOffset>
                </wp:positionV>
                <wp:extent cx="247650" cy="2095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C39209" id="Rectangle 8" o:spid="_x0000_s1026" style="position:absolute;margin-left:48pt;margin-top:.75pt;width:19.5pt;height:1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uOVeAIAAAAFAAAOAAAAZHJzL2Uyb0RvYy54bWysVMlu2zAQvRfoPxC8N5INO06EyIERw0WB&#10;IA2aFDnTFLUA3ErSlt2v7yOlOEtzKqoDNcMZzvL4hlfXByXJXjjfGV3SyVlOidDcVJ1uSvrzcfPl&#10;ghIfmK6YNFqU9Cg8vV5+/nTV20JMTWtkJRxBEO2L3pa0DcEWWeZ5KxTzZ8YKDWNtnGIBqmuyyrEe&#10;0ZXMpnl+nvXGVdYZLrzH7now0mWKX9eCh+917UUgsqSoLaTVpXUb12x5xYrGMdt2fCyD/UMVinUa&#10;SU+h1iwwsnPdX6FUx53xpg5n3KjM1HXHReoB3Uzyd908tMyK1AvA8fYEk/9/Yfnd/t6RriopLkoz&#10;hSv6AdCYbqQgFxGe3voCXg/23o2ahxh7PdROxT+6IIcE6fEEqTgEwrE5nS3O5wCewzTNL+eQESV7&#10;OWydD1+FUSQKJXVInoBk+1sfBtdnl5jLG9lVm07KpBz9jXRkz3C54ERlekok8wGbJd2kb8z25pjU&#10;pEc181keC2NgXS1ZgKgscPC6oYTJBnTmwaVa3pz2rtmesi7y1Xq2+ChJLHrNfDtUlyJEN1aoLoDx&#10;slOAPI/feFrqaBWJs2PrEfoB7ChtTXXEXTkzkNhbvumQ5BYN3zMH1qIbTGL4jqWWBi2aUaKkNe73&#10;R/vRH2SClZIeU4D2f+2YE8DxmwbNLiezWRybpMzmiykU99qyfW3RO3VjcBcTzLzlSYz+QT6LtTPq&#10;CQO7illhYpoj9wD0qNyEYTox8lysVskNo2JZuNUPlsfgEacI7+PhiTk7EieAcXfmeWJY8Y4/g288&#10;qc1qF0zdJXK94ApSRgVjlug5Pglxjl/ryevl4Vr+AQAA//8DAFBLAwQUAAYACAAAACEAVtrlbeAA&#10;AAAHAQAADwAAAGRycy9kb3ducmV2LnhtbEyPQUvDQBCF74L/YRnBm93YmtrGbEpQpEhBMK2It012&#10;TEKzsyG7baO/3ulJj2/e8N730tVoO3HEwbeOFNxOIhBIlTMt1Qp22+ebBQgfNBndOUIF3+hhlV1e&#10;pDox7kRveCxCLTiEfKIVNCH0iZS+atBqP3E9EntfbrA6sBxqaQZ94nDbyWkUzaXVLXFDo3t8bLDa&#10;Fwer4PWjfdpX7z8vi2iab/Jieb/+XJdKXV+N+QOIgGP4e4YzPqNDxkylO5DxolOwnPOUwPcYxNme&#10;xaxLBbO7GGSWyv/82S8AAAD//wMAUEsBAi0AFAAGAAgAAAAhALaDOJL+AAAA4QEAABMAAAAAAAAA&#10;AAAAAAAAAAAAAFtDb250ZW50X1R5cGVzXS54bWxQSwECLQAUAAYACAAAACEAOP0h/9YAAACUAQAA&#10;CwAAAAAAAAAAAAAAAAAvAQAAX3JlbHMvLnJlbHNQSwECLQAUAAYACAAAACEAqSbjlXgCAAAABQAA&#10;DgAAAAAAAAAAAAAAAAAuAgAAZHJzL2Uyb0RvYy54bWxQSwECLQAUAAYACAAAACEAVtrlbeAAAAAH&#10;AQAADwAAAAAAAAAAAAAAAADSBAAAZHJzL2Rvd25yZXYueG1sUEsFBgAAAAAEAAQA8wAAAN8FAAAA&#10;AA==&#10;" fillcolor="window" strokecolor="#70ad47" strokeweight="2pt"/>
            </w:pict>
          </mc:Fallback>
        </mc:AlternateContent>
      </w:r>
      <w:r w:rsidRPr="004A5651">
        <w:rPr>
          <w:rFonts w:ascii="Tw Cen MT Condensed" w:hAnsi="Tw Cen MT Condens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0DD44E" wp14:editId="0196A94E">
                <wp:simplePos x="0" y="0"/>
                <wp:positionH relativeFrom="column">
                  <wp:posOffset>2409825</wp:posOffset>
                </wp:positionH>
                <wp:positionV relativeFrom="paragraph">
                  <wp:posOffset>8890</wp:posOffset>
                </wp:positionV>
                <wp:extent cx="247650" cy="2095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AF8795" id="Rectangle 9" o:spid="_x0000_s1026" style="position:absolute;margin-left:189.75pt;margin-top:.7pt;width:19.5pt;height:16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lwAegIAAAAFAAAOAAAAZHJzL2Uyb0RvYy54bWysVEtv2zAMvg/YfxB0X+wESdMYdYqgQYYB&#10;RVu0HXpmZNkWoNckJU7260fJbtJ2PQ3zQSZFio9PH3V1fVCS7LnzwuiSjkc5JVwzUwndlPTn8+bb&#10;JSU+gK5AGs1LeuSeXi+/frnqbMEnpjWy4o5gEO2Lzpa0DcEWWeZZyxX4kbFco7E2TkFA1TVZ5aDD&#10;6Epmkzy/yDrjKusM497j7ro30mWKX9echfu69jwQWVKsLaTVpXUb12x5BUXjwLaCDWXAP1ShQGhM&#10;egq1hgBk58RfoZRgznhThxEzKjN1LRhPPWA34/xDN08tWJ56QXC8PcHk/19Ydrd/cERUJV1QokHh&#10;FT0iaKAbyckiwtNZX6DXk31wg+ZRjL0eaqfiH7sghwTp8QQpPwTCcHMynV/MEHiGpkm+mKGMUbLz&#10;Yet8+M6NIlEoqcPkCUjY3/rQu766xFzeSFFthJRJOfob6cge8HKRE5XpKJHgA26WdJO+Idu7Y1KT&#10;DquZTfNYGCDragkBRWURB68bSkA2SGcWXKrl3Wnvmu0p6zxfrafzz5LEotfg2766FCG6QaFEQMZL&#10;oUp6mcdvOC11tPLE2aH1CH0PdpS2pjriXTnTk9hbthGY5BYbfgCHrMVucBLDPS61NNiiGSRKWuN+&#10;f7Yf/ZFMaKWkwynA9n/twHHE8YdGmi3G02kcm6RMZ/MJKu6tZfvWonfqxuBdjHHmLUti9A/yVayd&#10;US84sKuYFU2gGebugR6Um9BPJ44846tVcsNRsRBu9ZNlMXjEKcL7fHgBZwfiBGTcnXmdGCg+8Kf3&#10;jSe1We2CqUUi1xlXJGVUcMwSPYcnIc7xWz15nR+u5R8AAAD//wMAUEsDBBQABgAIAAAAIQDIEvkK&#10;3wAAAAgBAAAPAAAAZHJzL2Rvd25yZXYueG1sTI9BS8NAEIXvgv9hGcGb3bRGm8ZsSlCkiCCYVsTb&#10;JjsmodnZkN220V/veNLj43u8+SZbT7YXRxx950jBfBaBQKqd6ahRsNs+XiUgfNBkdO8IFXyhh3V+&#10;fpbp1LgTveKxDI3gEfKpVtCGMKRS+rpFq/3MDUjMPt1odeA4NtKM+sTjtpeLKLqVVnfEF1o94H2L&#10;9b48WAUv793Dvn77fkqiRfFclKvl5mNTKXV5MRV3IAJO4a8Mv/qsDjk7Ve5AxotewfVydcNVBjEI&#10;5vE84VwxiGOQeSb/P5D/AAAA//8DAFBLAQItABQABgAIAAAAIQC2gziS/gAAAOEBAAATAAAAAAAA&#10;AAAAAAAAAAAAAABbQ29udGVudF9UeXBlc10ueG1sUEsBAi0AFAAGAAgAAAAhADj9If/WAAAAlAEA&#10;AAsAAAAAAAAAAAAAAAAALwEAAF9yZWxzLy5yZWxzUEsBAi0AFAAGAAgAAAAhAKCGXAB6AgAAAAUA&#10;AA4AAAAAAAAAAAAAAAAALgIAAGRycy9lMm9Eb2MueG1sUEsBAi0AFAAGAAgAAAAhAMgS+QrfAAAA&#10;CAEAAA8AAAAAAAAAAAAAAAAA1AQAAGRycy9kb3ducmV2LnhtbFBLBQYAAAAABAAEAPMAAADgBQAA&#10;AAA=&#10;" fillcolor="window" strokecolor="#70ad47" strokeweight="2pt"/>
            </w:pict>
          </mc:Fallback>
        </mc:AlternateContent>
      </w:r>
      <w:r w:rsidRPr="004A5651">
        <w:rPr>
          <w:rFonts w:ascii="Tw Cen MT Condensed" w:hAnsi="Tw Cen MT Condensed"/>
          <w:sz w:val="28"/>
          <w:szCs w:val="28"/>
        </w:rPr>
        <w:t>Yes</w:t>
      </w:r>
      <w:r w:rsidRPr="004A5651">
        <w:rPr>
          <w:rFonts w:ascii="Tw Cen MT Condensed" w:hAnsi="Tw Cen MT Condensed"/>
          <w:sz w:val="28"/>
          <w:szCs w:val="28"/>
        </w:rPr>
        <w:tab/>
      </w:r>
      <w:r w:rsidRPr="004A5651">
        <w:rPr>
          <w:rFonts w:ascii="Tw Cen MT Condensed" w:hAnsi="Tw Cen MT Condensed"/>
          <w:sz w:val="28"/>
          <w:szCs w:val="28"/>
        </w:rPr>
        <w:tab/>
      </w:r>
      <w:r w:rsidRPr="004A5651">
        <w:rPr>
          <w:rFonts w:ascii="Tw Cen MT Condensed" w:hAnsi="Tw Cen MT Condensed"/>
          <w:sz w:val="28"/>
          <w:szCs w:val="28"/>
        </w:rPr>
        <w:tab/>
      </w:r>
      <w:r w:rsidRPr="004A5651">
        <w:rPr>
          <w:rFonts w:ascii="Tw Cen MT Condensed" w:hAnsi="Tw Cen MT Condensed"/>
          <w:sz w:val="28"/>
          <w:szCs w:val="28"/>
        </w:rPr>
        <w:tab/>
        <w:t>No</w:t>
      </w:r>
      <w:bookmarkStart w:id="0" w:name="_GoBack"/>
      <w:bookmarkEnd w:id="0"/>
    </w:p>
    <w:p w:rsidR="004A5651" w:rsidRPr="004A5651" w:rsidRDefault="004A5651" w:rsidP="004A5651">
      <w:pPr>
        <w:pStyle w:val="ListParagraph"/>
        <w:rPr>
          <w:rFonts w:ascii="Tw Cen MT Condensed" w:hAnsi="Tw Cen MT Condensed"/>
          <w:sz w:val="28"/>
          <w:szCs w:val="28"/>
        </w:rPr>
      </w:pPr>
    </w:p>
    <w:p w:rsidR="0018218E" w:rsidRPr="004A5651" w:rsidRDefault="0018218E" w:rsidP="0018218E">
      <w:pPr>
        <w:ind w:left="360"/>
        <w:rPr>
          <w:rFonts w:ascii="Tw Cen MT Condensed" w:hAnsi="Tw Cen MT Condensed"/>
          <w:sz w:val="28"/>
          <w:szCs w:val="28"/>
        </w:rPr>
      </w:pPr>
    </w:p>
    <w:p w:rsidR="0018218E" w:rsidRPr="004A5651" w:rsidRDefault="0018218E" w:rsidP="0018218E">
      <w:pPr>
        <w:ind w:left="360"/>
        <w:rPr>
          <w:rFonts w:ascii="Tw Cen MT Condensed" w:hAnsi="Tw Cen MT Condensed"/>
          <w:sz w:val="28"/>
          <w:szCs w:val="28"/>
        </w:rPr>
      </w:pPr>
      <w:r w:rsidRPr="004A5651">
        <w:rPr>
          <w:rFonts w:ascii="Tw Cen MT Condensed" w:hAnsi="Tw Cen MT Condensed"/>
          <w:sz w:val="28"/>
          <w:szCs w:val="28"/>
        </w:rPr>
        <w:t>NOTE:</w:t>
      </w:r>
    </w:p>
    <w:p w:rsidR="0018218E" w:rsidRPr="004A5651" w:rsidRDefault="0018218E" w:rsidP="0018218E">
      <w:pPr>
        <w:ind w:left="360"/>
        <w:rPr>
          <w:rFonts w:ascii="Tw Cen MT Condensed" w:hAnsi="Tw Cen MT Condensed"/>
          <w:sz w:val="28"/>
          <w:szCs w:val="28"/>
        </w:rPr>
      </w:pPr>
      <w:r w:rsidRPr="004A5651">
        <w:rPr>
          <w:rFonts w:ascii="Tw Cen MT Condensed" w:hAnsi="Tw Cen MT Condensed"/>
          <w:sz w:val="28"/>
          <w:szCs w:val="28"/>
        </w:rPr>
        <w:t>Most academic scholarship deadlines are December 1</w:t>
      </w:r>
      <w:r w:rsidRPr="004A5651">
        <w:rPr>
          <w:rFonts w:ascii="Tw Cen MT Condensed" w:hAnsi="Tw Cen MT Condensed"/>
          <w:sz w:val="28"/>
          <w:szCs w:val="28"/>
          <w:vertAlign w:val="superscript"/>
        </w:rPr>
        <w:t>st</w:t>
      </w:r>
      <w:r w:rsidRPr="004A5651">
        <w:rPr>
          <w:rFonts w:ascii="Tw Cen MT Condensed" w:hAnsi="Tw Cen MT Condensed"/>
          <w:sz w:val="28"/>
          <w:szCs w:val="28"/>
        </w:rPr>
        <w:t xml:space="preserve"> </w:t>
      </w:r>
    </w:p>
    <w:p w:rsidR="004A5651" w:rsidRPr="004A5651" w:rsidRDefault="004A5651" w:rsidP="0018218E">
      <w:pPr>
        <w:ind w:left="360"/>
        <w:rPr>
          <w:rFonts w:ascii="Tw Cen MT Condensed" w:hAnsi="Tw Cen MT Condensed"/>
          <w:sz w:val="28"/>
          <w:szCs w:val="28"/>
        </w:rPr>
      </w:pPr>
      <w:r w:rsidRPr="004A5651">
        <w:rPr>
          <w:rFonts w:ascii="Tw Cen MT Condensed" w:hAnsi="Tw Cen MT Condensed"/>
          <w:sz w:val="28"/>
          <w:szCs w:val="28"/>
        </w:rPr>
        <w:t>The next ACT date is October 25</w:t>
      </w:r>
      <w:r w:rsidRPr="004A5651">
        <w:rPr>
          <w:rFonts w:ascii="Tw Cen MT Condensed" w:hAnsi="Tw Cen MT Condensed"/>
          <w:sz w:val="28"/>
          <w:szCs w:val="28"/>
          <w:vertAlign w:val="superscript"/>
        </w:rPr>
        <w:t>th</w:t>
      </w:r>
      <w:r w:rsidRPr="004A5651">
        <w:rPr>
          <w:rFonts w:ascii="Tw Cen MT Condensed" w:hAnsi="Tw Cen MT Condensed"/>
          <w:sz w:val="28"/>
          <w:szCs w:val="28"/>
        </w:rPr>
        <w:t>. Registration deadline is September 19</w:t>
      </w:r>
      <w:r w:rsidRPr="004A5651">
        <w:rPr>
          <w:rFonts w:ascii="Tw Cen MT Condensed" w:hAnsi="Tw Cen MT Condensed"/>
          <w:sz w:val="28"/>
          <w:szCs w:val="28"/>
          <w:vertAlign w:val="superscript"/>
        </w:rPr>
        <w:t>th</w:t>
      </w:r>
      <w:r w:rsidRPr="004A5651">
        <w:rPr>
          <w:rFonts w:ascii="Tw Cen MT Condensed" w:hAnsi="Tw Cen MT Condensed"/>
          <w:sz w:val="28"/>
          <w:szCs w:val="28"/>
        </w:rPr>
        <w:t xml:space="preserve"> </w:t>
      </w:r>
    </w:p>
    <w:sectPr w:rsidR="004A5651" w:rsidRPr="004A5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A757E5"/>
    <w:multiLevelType w:val="hybridMultilevel"/>
    <w:tmpl w:val="63C4E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80E51"/>
    <w:multiLevelType w:val="hybridMultilevel"/>
    <w:tmpl w:val="D6A64B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58297B"/>
    <w:multiLevelType w:val="hybridMultilevel"/>
    <w:tmpl w:val="FCD28FF0"/>
    <w:lvl w:ilvl="0" w:tplc="A3FC89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18E"/>
    <w:rsid w:val="0018218E"/>
    <w:rsid w:val="004A5651"/>
    <w:rsid w:val="0050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C23CF4-5C81-4976-91D5-9E9430D95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1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5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6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2014-09-12T19:24:00Z</cp:lastPrinted>
  <dcterms:created xsi:type="dcterms:W3CDTF">2014-09-12T19:11:00Z</dcterms:created>
  <dcterms:modified xsi:type="dcterms:W3CDTF">2014-09-12T19:27:00Z</dcterms:modified>
</cp:coreProperties>
</file>